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368C">
        <w:rPr>
          <w:rFonts w:ascii="Times New Roman" w:hAnsi="Times New Roman" w:cs="Times New Roman"/>
          <w:b/>
          <w:bCs/>
        </w:rPr>
        <w:t>Chapter 33:  Rise of Conservatism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368C">
        <w:rPr>
          <w:rFonts w:ascii="Times New Roman" w:hAnsi="Times New Roman" w:cs="Times New Roman"/>
          <w:b/>
          <w:bCs/>
        </w:rPr>
        <w:t>Chapter 33, Section 1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368C">
        <w:rPr>
          <w:rFonts w:ascii="Times New Roman" w:hAnsi="Times New Roman" w:cs="Times New Roman"/>
          <w:b/>
          <w:bCs/>
        </w:rPr>
        <w:t xml:space="preserve">I. Conservatism and Liberalism </w:t>
      </w:r>
      <w:r w:rsidRPr="00E2368C">
        <w:rPr>
          <w:rFonts w:ascii="Times New Roman" w:hAnsi="Times New Roman" w:cs="Times New Roman"/>
          <w:i/>
          <w:iCs/>
        </w:rPr>
        <w:t>(pages 980–981)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A. </w:t>
      </w:r>
      <w:r w:rsidRPr="00E2368C">
        <w:rPr>
          <w:rFonts w:ascii="Times New Roman" w:hAnsi="Times New Roman" w:cs="Times New Roman"/>
        </w:rPr>
        <w:t>In 1980 a conservative candidate, Ronald Reagan, became president. Liberal ideas had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dominated American politics for much of the 1900s. The debate between liberals and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democrats continues to the present day.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B. Liberals </w:t>
      </w:r>
      <w:r w:rsidRPr="00E2368C">
        <w:rPr>
          <w:rFonts w:ascii="Times New Roman" w:hAnsi="Times New Roman" w:cs="Times New Roman"/>
        </w:rPr>
        <w:t>believe that government should regulate the economy to protect people from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the power of large corporations and wealthy elites. They believe the government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should help the disadvantaged through social programs and taxing the wealthy. They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believe that most social problems have their roots in economic inequality.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C. Conservatives </w:t>
      </w:r>
      <w:r w:rsidRPr="00E2368C">
        <w:rPr>
          <w:rFonts w:ascii="Times New Roman" w:hAnsi="Times New Roman" w:cs="Times New Roman"/>
        </w:rPr>
        <w:t>believe if the government regulates the economy, the economy is less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efficient. They believe that the free enterprise system is the way to organize society.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They oppose high taxes and government programs that transfer wealth from the rich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to the less wealthy. They believe that most social problems result from issues of morality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and character, issues best solved through religious faith.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368C">
        <w:rPr>
          <w:rFonts w:ascii="Times New Roman" w:hAnsi="Times New Roman" w:cs="Times New Roman"/>
          <w:b/>
          <w:bCs/>
        </w:rPr>
        <w:t xml:space="preserve">II. Conservatism Revives </w:t>
      </w:r>
      <w:r w:rsidRPr="00E2368C">
        <w:rPr>
          <w:rFonts w:ascii="Times New Roman" w:hAnsi="Times New Roman" w:cs="Times New Roman"/>
          <w:i/>
          <w:iCs/>
        </w:rPr>
        <w:t>(pages 981–982)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A. </w:t>
      </w:r>
      <w:r w:rsidRPr="00E2368C">
        <w:rPr>
          <w:rFonts w:ascii="Times New Roman" w:hAnsi="Times New Roman" w:cs="Times New Roman"/>
        </w:rPr>
        <w:t>After losing influence during the 1930s, conservative ideas were revived shortly after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WWII.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B. </w:t>
      </w:r>
      <w:r w:rsidRPr="00E2368C">
        <w:rPr>
          <w:rFonts w:ascii="Times New Roman" w:hAnsi="Times New Roman" w:cs="Times New Roman"/>
        </w:rPr>
        <w:t>The revival of conservative ideas occurred for two reasons, both related to the Cold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War. Some Americans felt that liberal ideas were leading the United States toward communism.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Because communism rejected religion, Americans with a deep religious faith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saw communism as a struggle over values. Liberalism, which focused on economic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welfare, lost the support of many religious Americans who turned to conservatism.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368C">
        <w:rPr>
          <w:rFonts w:ascii="Times New Roman" w:hAnsi="Times New Roman" w:cs="Times New Roman"/>
          <w:b/>
          <w:bCs/>
        </w:rPr>
        <w:t xml:space="preserve">C. </w:t>
      </w:r>
      <w:r w:rsidRPr="00E2368C">
        <w:rPr>
          <w:rFonts w:ascii="Times New Roman" w:hAnsi="Times New Roman" w:cs="Times New Roman"/>
        </w:rPr>
        <w:t xml:space="preserve">In 1955 </w:t>
      </w:r>
      <w:r w:rsidRPr="00E2368C">
        <w:rPr>
          <w:rFonts w:ascii="Times New Roman" w:hAnsi="Times New Roman" w:cs="Times New Roman"/>
          <w:b/>
          <w:bCs/>
        </w:rPr>
        <w:t xml:space="preserve">William F. Buckley </w:t>
      </w:r>
      <w:r w:rsidRPr="00E2368C">
        <w:rPr>
          <w:rFonts w:ascii="Times New Roman" w:hAnsi="Times New Roman" w:cs="Times New Roman"/>
        </w:rPr>
        <w:t xml:space="preserve">began a new conservative magazine called the </w:t>
      </w:r>
      <w:r w:rsidRPr="00E2368C">
        <w:rPr>
          <w:rFonts w:ascii="Times New Roman" w:hAnsi="Times New Roman" w:cs="Times New Roman"/>
          <w:i/>
          <w:iCs/>
        </w:rPr>
        <w:t>National</w:t>
      </w:r>
      <w:r>
        <w:rPr>
          <w:rFonts w:ascii="Times New Roman" w:hAnsi="Times New Roman" w:cs="Times New Roman"/>
          <w:i/>
          <w:iCs/>
        </w:rPr>
        <w:t xml:space="preserve"> </w:t>
      </w:r>
      <w:r w:rsidRPr="00E2368C">
        <w:rPr>
          <w:rFonts w:ascii="Times New Roman" w:hAnsi="Times New Roman" w:cs="Times New Roman"/>
          <w:i/>
          <w:iCs/>
        </w:rPr>
        <w:t>Review</w:t>
      </w:r>
      <w:r w:rsidRPr="00E2368C">
        <w:rPr>
          <w:rFonts w:ascii="Times New Roman" w:hAnsi="Times New Roman" w:cs="Times New Roman"/>
        </w:rPr>
        <w:t>. The magazine revived conservative ideas.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D. </w:t>
      </w:r>
      <w:r w:rsidRPr="00E2368C">
        <w:rPr>
          <w:rFonts w:ascii="Times New Roman" w:hAnsi="Times New Roman" w:cs="Times New Roman"/>
        </w:rPr>
        <w:t>By 1964 the new conservative movement had enough influence to enable conservative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  <w:b/>
          <w:bCs/>
        </w:rPr>
        <w:t xml:space="preserve">Barry Goldwater </w:t>
      </w:r>
      <w:r w:rsidRPr="00E2368C">
        <w:rPr>
          <w:rFonts w:ascii="Times New Roman" w:hAnsi="Times New Roman" w:cs="Times New Roman"/>
        </w:rPr>
        <w:t>to win the Republican nomination for president. President Johnson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defeated Goldwater.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368C">
        <w:rPr>
          <w:rFonts w:ascii="Times New Roman" w:hAnsi="Times New Roman" w:cs="Times New Roman"/>
          <w:b/>
          <w:bCs/>
        </w:rPr>
        <w:t xml:space="preserve">III. Conservatism Gains Support </w:t>
      </w:r>
      <w:r w:rsidRPr="00E2368C">
        <w:rPr>
          <w:rFonts w:ascii="Times New Roman" w:hAnsi="Times New Roman" w:cs="Times New Roman"/>
          <w:i/>
          <w:iCs/>
        </w:rPr>
        <w:t>(pages 982–984)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A. </w:t>
      </w:r>
      <w:r w:rsidRPr="00E2368C">
        <w:rPr>
          <w:rFonts w:ascii="Times New Roman" w:hAnsi="Times New Roman" w:cs="Times New Roman"/>
        </w:rPr>
        <w:t>After the 1964 defeat of conservative Barry Goldwater, the American political climate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moved decisively in a conservative direction.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B. </w:t>
      </w:r>
      <w:r w:rsidRPr="00E2368C">
        <w:rPr>
          <w:rFonts w:ascii="Times New Roman" w:hAnsi="Times New Roman" w:cs="Times New Roman"/>
        </w:rPr>
        <w:t>During the 1950s and 1960s, conservative Americans split their votes between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Republicans and Democrats. The South and the West were more conservative than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other areas. Therefore, the party winning the heavily populated Northeast won the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election. The Northeast supported liberal ideas.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C. </w:t>
      </w:r>
      <w:r w:rsidRPr="00E2368C">
        <w:rPr>
          <w:rFonts w:ascii="Times New Roman" w:hAnsi="Times New Roman" w:cs="Times New Roman"/>
        </w:rPr>
        <w:t>During World War II, many Americans moved south and west to take war factory jobs.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 xml:space="preserve">This movement to the South and West, known as the </w:t>
      </w:r>
      <w:r w:rsidRPr="00E2368C">
        <w:rPr>
          <w:rFonts w:ascii="Times New Roman" w:hAnsi="Times New Roman" w:cs="Times New Roman"/>
          <w:b/>
          <w:bCs/>
        </w:rPr>
        <w:t xml:space="preserve">Sunbelt, </w:t>
      </w:r>
      <w:r w:rsidRPr="00E2368C">
        <w:rPr>
          <w:rFonts w:ascii="Times New Roman" w:hAnsi="Times New Roman" w:cs="Times New Roman"/>
        </w:rPr>
        <w:t>continued after the war.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As the Sunbelt’s economy expanded, Americans living there began to view the federal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government differently than the people living in the Northeast.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D. </w:t>
      </w:r>
      <w:r w:rsidRPr="00E2368C">
        <w:rPr>
          <w:rFonts w:ascii="Times New Roman" w:hAnsi="Times New Roman" w:cs="Times New Roman"/>
        </w:rPr>
        <w:t>By 1980 the Sunbelt population surpassed that of the Northeast, giving conservative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regions of the country more electoral votes and more influence. Southerners shifted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their votes to Republicans.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E. </w:t>
      </w:r>
      <w:r w:rsidRPr="00E2368C">
        <w:rPr>
          <w:rFonts w:ascii="Times New Roman" w:hAnsi="Times New Roman" w:cs="Times New Roman"/>
        </w:rPr>
        <w:t>During the 1960s and 1970s, Americans moved to the suburbs to escape the drug problems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and increasing crime. They found their middle-class existence was in danger,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because rapid inflation of the 1970s caused their buying power to decrease while taxes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remained high.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F. </w:t>
      </w:r>
      <w:r w:rsidRPr="00E2368C">
        <w:rPr>
          <w:rFonts w:ascii="Times New Roman" w:hAnsi="Times New Roman" w:cs="Times New Roman"/>
        </w:rPr>
        <w:t xml:space="preserve">In 1978 the first successful tax revolt occurred in California with </w:t>
      </w:r>
      <w:r w:rsidRPr="00E2368C">
        <w:rPr>
          <w:rFonts w:ascii="Times New Roman" w:hAnsi="Times New Roman" w:cs="Times New Roman"/>
          <w:b/>
          <w:bCs/>
        </w:rPr>
        <w:t xml:space="preserve">Proposition 13, </w:t>
      </w:r>
      <w:r w:rsidRPr="00E2368C">
        <w:rPr>
          <w:rFonts w:ascii="Times New Roman" w:hAnsi="Times New Roman" w:cs="Times New Roman"/>
        </w:rPr>
        <w:t>a referendum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on the state ballot that greatly reduced property taxes. This led to anti-tax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movements in other states.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G. </w:t>
      </w:r>
      <w:r w:rsidRPr="00E2368C">
        <w:rPr>
          <w:rFonts w:ascii="Times New Roman" w:hAnsi="Times New Roman" w:cs="Times New Roman"/>
        </w:rPr>
        <w:t>Many Americans looked to conservative ideas out of fear that society had lost touch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with traditional values during the 1960s and 1970s. The Supreme Court decision in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  <w:i/>
          <w:iCs/>
        </w:rPr>
        <w:t xml:space="preserve">Roe </w:t>
      </w:r>
      <w:r w:rsidRPr="00E2368C">
        <w:rPr>
          <w:rFonts w:ascii="Times New Roman" w:hAnsi="Times New Roman" w:cs="Times New Roman"/>
        </w:rPr>
        <w:t xml:space="preserve">v. </w:t>
      </w:r>
      <w:r w:rsidRPr="00E2368C">
        <w:rPr>
          <w:rFonts w:ascii="Times New Roman" w:hAnsi="Times New Roman" w:cs="Times New Roman"/>
          <w:i/>
          <w:iCs/>
        </w:rPr>
        <w:t>Wade</w:t>
      </w:r>
      <w:r w:rsidRPr="00E2368C">
        <w:rPr>
          <w:rFonts w:ascii="Times New Roman" w:hAnsi="Times New Roman" w:cs="Times New Roman"/>
        </w:rPr>
        <w:t>, which made abortion a constitutional right, and the Supreme Court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decisions to limit prayer in public schools shocked deeply religious Americans.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H. </w:t>
      </w:r>
      <w:r w:rsidRPr="00E2368C">
        <w:rPr>
          <w:rFonts w:ascii="Times New Roman" w:hAnsi="Times New Roman" w:cs="Times New Roman"/>
        </w:rPr>
        <w:t>Religious conservatives included many different faiths, with the largest being evangelical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Protestant Christians. After World War II, a religious revival began with Protestant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 xml:space="preserve">ministers like </w:t>
      </w:r>
      <w:r w:rsidRPr="00E2368C">
        <w:rPr>
          <w:rFonts w:ascii="Times New Roman" w:hAnsi="Times New Roman" w:cs="Times New Roman"/>
          <w:b/>
          <w:bCs/>
        </w:rPr>
        <w:t xml:space="preserve">Billy Graham </w:t>
      </w:r>
      <w:r w:rsidRPr="00E2368C">
        <w:rPr>
          <w:rFonts w:ascii="Times New Roman" w:hAnsi="Times New Roman" w:cs="Times New Roman"/>
        </w:rPr>
        <w:t>creating a national following.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lastRenderedPageBreak/>
        <w:t xml:space="preserve">I. </w:t>
      </w:r>
      <w:r w:rsidRPr="00E2368C">
        <w:rPr>
          <w:rFonts w:ascii="Times New Roman" w:hAnsi="Times New Roman" w:cs="Times New Roman"/>
        </w:rPr>
        <w:t>Television enabled Christian evangelicals to reach nationwide audiences.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  <w:b/>
          <w:bCs/>
        </w:rPr>
        <w:t xml:space="preserve">Televangelists, </w:t>
      </w:r>
      <w:r w:rsidRPr="00E2368C">
        <w:rPr>
          <w:rFonts w:ascii="Times New Roman" w:hAnsi="Times New Roman" w:cs="Times New Roman"/>
        </w:rPr>
        <w:t>as they were called, included Pat Robertson, who founded the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 xml:space="preserve">Christian Broadcasting Network, and Jerry </w:t>
      </w:r>
      <w:proofErr w:type="spellStart"/>
      <w:r w:rsidRPr="00E2368C">
        <w:rPr>
          <w:rFonts w:ascii="Times New Roman" w:hAnsi="Times New Roman" w:cs="Times New Roman"/>
        </w:rPr>
        <w:t>Falwell</w:t>
      </w:r>
      <w:proofErr w:type="spellEnd"/>
      <w:r w:rsidRPr="00E2368C">
        <w:rPr>
          <w:rFonts w:ascii="Times New Roman" w:hAnsi="Times New Roman" w:cs="Times New Roman"/>
        </w:rPr>
        <w:t xml:space="preserve">, who used his show </w:t>
      </w:r>
      <w:r w:rsidRPr="00E2368C">
        <w:rPr>
          <w:rFonts w:ascii="Times New Roman" w:hAnsi="Times New Roman" w:cs="Times New Roman"/>
          <w:i/>
          <w:iCs/>
        </w:rPr>
        <w:t>The Old</w:t>
      </w:r>
      <w:r w:rsidRPr="00E2368C">
        <w:rPr>
          <w:rFonts w:ascii="Times New Roman" w:hAnsi="Times New Roman" w:cs="Times New Roman"/>
        </w:rPr>
        <w:t>-</w:t>
      </w:r>
      <w:r w:rsidRPr="00E2368C">
        <w:rPr>
          <w:rFonts w:ascii="Times New Roman" w:hAnsi="Times New Roman" w:cs="Times New Roman"/>
          <w:i/>
          <w:iCs/>
        </w:rPr>
        <w:t>Time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  <w:i/>
          <w:iCs/>
        </w:rPr>
        <w:t xml:space="preserve">Gospel Hour </w:t>
      </w:r>
      <w:r w:rsidRPr="00E2368C">
        <w:rPr>
          <w:rFonts w:ascii="Times New Roman" w:hAnsi="Times New Roman" w:cs="Times New Roman"/>
        </w:rPr>
        <w:t xml:space="preserve">to create the movement he called </w:t>
      </w:r>
      <w:r w:rsidRPr="00E2368C">
        <w:rPr>
          <w:rFonts w:ascii="Times New Roman" w:hAnsi="Times New Roman" w:cs="Times New Roman"/>
          <w:b/>
          <w:bCs/>
        </w:rPr>
        <w:t>“Moral Majority.”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J. </w:t>
      </w:r>
      <w:r w:rsidRPr="00E2368C">
        <w:rPr>
          <w:rFonts w:ascii="Times New Roman" w:hAnsi="Times New Roman" w:cs="Times New Roman"/>
        </w:rPr>
        <w:t>The new conservative coalition of voters shared the belief that American society had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lost its way. Americans had lost faith in their government, lost confidence in the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economy, and longed for stability and a return to a better time. Ronald Reagan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offered hope to these conservative voters.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368C">
        <w:rPr>
          <w:rFonts w:ascii="Times New Roman" w:hAnsi="Times New Roman" w:cs="Times New Roman"/>
          <w:b/>
          <w:bCs/>
        </w:rPr>
        <w:t>Chapter 33, Section 2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368C">
        <w:rPr>
          <w:rFonts w:ascii="Times New Roman" w:hAnsi="Times New Roman" w:cs="Times New Roman"/>
          <w:b/>
          <w:bCs/>
        </w:rPr>
        <w:t xml:space="preserve">I. The Road to the White House </w:t>
      </w:r>
      <w:r w:rsidRPr="00E2368C">
        <w:rPr>
          <w:rFonts w:ascii="Times New Roman" w:hAnsi="Times New Roman" w:cs="Times New Roman"/>
          <w:i/>
          <w:iCs/>
        </w:rPr>
        <w:t>(pages 985–987)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A. </w:t>
      </w:r>
      <w:r w:rsidRPr="00E2368C">
        <w:rPr>
          <w:rFonts w:ascii="Times New Roman" w:hAnsi="Times New Roman" w:cs="Times New Roman"/>
        </w:rPr>
        <w:t>Ronald Reagan had worked as a broadcaster and actor, which helped him with public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speaking and his image.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B. </w:t>
      </w:r>
      <w:r w:rsidRPr="00E2368C">
        <w:rPr>
          <w:rFonts w:ascii="Times New Roman" w:hAnsi="Times New Roman" w:cs="Times New Roman"/>
        </w:rPr>
        <w:t>Reagan had been a Democrat and a supporter of the New Deal, but during his time as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 xml:space="preserve">the president of the </w:t>
      </w:r>
      <w:r w:rsidRPr="00E2368C">
        <w:rPr>
          <w:rFonts w:ascii="Times New Roman" w:hAnsi="Times New Roman" w:cs="Times New Roman"/>
          <w:b/>
          <w:bCs/>
        </w:rPr>
        <w:t xml:space="preserve">Screen Actors Guild </w:t>
      </w:r>
      <w:r w:rsidRPr="00E2368C">
        <w:rPr>
          <w:rFonts w:ascii="Times New Roman" w:hAnsi="Times New Roman" w:cs="Times New Roman"/>
        </w:rPr>
        <w:t>he began shifting to conservative ideas. Barry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Goldwater asked Reagan to speak in a televised broadcast.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C. </w:t>
      </w:r>
      <w:r w:rsidRPr="00E2368C">
        <w:rPr>
          <w:rFonts w:ascii="Times New Roman" w:hAnsi="Times New Roman" w:cs="Times New Roman"/>
        </w:rPr>
        <w:t>Reagan caught the attention of several wealthy entrepreneurs, who convinced him to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run for governor of California in 1966. He was reelected in 1970, and ten years later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won the Republican nomination for president.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D. </w:t>
      </w:r>
      <w:r w:rsidRPr="00E2368C">
        <w:rPr>
          <w:rFonts w:ascii="Times New Roman" w:hAnsi="Times New Roman" w:cs="Times New Roman"/>
        </w:rPr>
        <w:t>Reagan’s campaign for the 1980 presidential election appealed to Americans who were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frustrated with the economy and a weakened nation. He promised to cut taxes and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increase defense spending. He won the election with nearly 51 percent of the popular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vote and 489 electoral votes.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368C">
        <w:rPr>
          <w:rFonts w:ascii="Times New Roman" w:hAnsi="Times New Roman" w:cs="Times New Roman"/>
          <w:b/>
          <w:bCs/>
        </w:rPr>
        <w:t xml:space="preserve">II. Reagan’s Domestic Policies </w:t>
      </w:r>
      <w:r w:rsidRPr="00E2368C">
        <w:rPr>
          <w:rFonts w:ascii="Times New Roman" w:hAnsi="Times New Roman" w:cs="Times New Roman"/>
          <w:i/>
          <w:iCs/>
        </w:rPr>
        <w:t>(pages 987–988)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A. </w:t>
      </w:r>
      <w:r w:rsidRPr="00E2368C">
        <w:rPr>
          <w:rFonts w:ascii="Times New Roman" w:hAnsi="Times New Roman" w:cs="Times New Roman"/>
        </w:rPr>
        <w:t>Ronald Reagan’s first priority was the economy and its combination of high unemployment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and high inflation. Conservative economists disagreed on how to address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 xml:space="preserve">the problem. On one side, the </w:t>
      </w:r>
      <w:r w:rsidRPr="00E2368C">
        <w:rPr>
          <w:rFonts w:ascii="Times New Roman" w:hAnsi="Times New Roman" w:cs="Times New Roman"/>
          <w:b/>
          <w:bCs/>
        </w:rPr>
        <w:t xml:space="preserve">monetarists </w:t>
      </w:r>
      <w:r w:rsidRPr="00E2368C">
        <w:rPr>
          <w:rFonts w:ascii="Times New Roman" w:hAnsi="Times New Roman" w:cs="Times New Roman"/>
        </w:rPr>
        <w:t>believed that too much money in circulation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caused inflation, and raising interest rates was the solution. The other group supported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  <w:b/>
          <w:bCs/>
        </w:rPr>
        <w:t>supply</w:t>
      </w:r>
      <w:r w:rsidRPr="00E2368C">
        <w:rPr>
          <w:rFonts w:ascii="Times New Roman" w:hAnsi="Times New Roman" w:cs="Times New Roman"/>
        </w:rPr>
        <w:t>-</w:t>
      </w:r>
      <w:r w:rsidRPr="00E2368C">
        <w:rPr>
          <w:rFonts w:ascii="Times New Roman" w:hAnsi="Times New Roman" w:cs="Times New Roman"/>
          <w:b/>
          <w:bCs/>
        </w:rPr>
        <w:t xml:space="preserve">side economics, </w:t>
      </w:r>
      <w:r w:rsidRPr="00E2368C">
        <w:rPr>
          <w:rFonts w:ascii="Times New Roman" w:hAnsi="Times New Roman" w:cs="Times New Roman"/>
        </w:rPr>
        <w:t>arguing that the economy was weak because steep taxes were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taking money away from investors.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B. </w:t>
      </w:r>
      <w:r w:rsidRPr="00E2368C">
        <w:rPr>
          <w:rFonts w:ascii="Times New Roman" w:hAnsi="Times New Roman" w:cs="Times New Roman"/>
        </w:rPr>
        <w:t>Reagan combined the two types of economics by encouraging the Federal Reserve to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raise interest rates and by asking Congress to pass a massive tax cut. Critics called his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 xml:space="preserve">approach </w:t>
      </w:r>
      <w:r w:rsidRPr="00E2368C">
        <w:rPr>
          <w:rFonts w:ascii="Times New Roman" w:hAnsi="Times New Roman" w:cs="Times New Roman"/>
          <w:b/>
          <w:bCs/>
        </w:rPr>
        <w:t xml:space="preserve">Reaganomics </w:t>
      </w:r>
      <w:r w:rsidRPr="00E2368C">
        <w:rPr>
          <w:rFonts w:ascii="Times New Roman" w:hAnsi="Times New Roman" w:cs="Times New Roman"/>
        </w:rPr>
        <w:t>or “trickle-down economics.” They believed that it would help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wealthy Americans, but little would “trickle down” to average Americans.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368C">
        <w:rPr>
          <w:rFonts w:ascii="Times New Roman" w:hAnsi="Times New Roman" w:cs="Times New Roman"/>
          <w:b/>
          <w:bCs/>
        </w:rPr>
        <w:t xml:space="preserve">C. </w:t>
      </w:r>
      <w:r w:rsidRPr="00E2368C">
        <w:rPr>
          <w:rFonts w:ascii="Times New Roman" w:hAnsi="Times New Roman" w:cs="Times New Roman"/>
        </w:rPr>
        <w:t xml:space="preserve">Cutting tax rates meant less money for the government and an increase in the </w:t>
      </w:r>
      <w:r w:rsidRPr="00E2368C">
        <w:rPr>
          <w:rFonts w:ascii="Times New Roman" w:hAnsi="Times New Roman" w:cs="Times New Roman"/>
          <w:b/>
          <w:bCs/>
        </w:rPr>
        <w:t>budget</w:t>
      </w:r>
      <w:r>
        <w:rPr>
          <w:rFonts w:ascii="Times New Roman" w:hAnsi="Times New Roman" w:cs="Times New Roman"/>
          <w:b/>
          <w:bCs/>
        </w:rPr>
        <w:t xml:space="preserve"> </w:t>
      </w:r>
      <w:r w:rsidRPr="00E2368C">
        <w:rPr>
          <w:rFonts w:ascii="Times New Roman" w:hAnsi="Times New Roman" w:cs="Times New Roman"/>
          <w:b/>
          <w:bCs/>
        </w:rPr>
        <w:t>deficit</w:t>
      </w:r>
      <w:r w:rsidRPr="00E2368C">
        <w:rPr>
          <w:rFonts w:ascii="Times New Roman" w:hAnsi="Times New Roman" w:cs="Times New Roman"/>
        </w:rPr>
        <w:t>—the amount by which expenditures exceed income. To control the deficit,</w:t>
      </w:r>
      <w:r>
        <w:rPr>
          <w:rFonts w:ascii="Times New Roman" w:hAnsi="Times New Roman" w:cs="Times New Roman"/>
          <w:b/>
          <w:bCs/>
        </w:rPr>
        <w:t xml:space="preserve"> </w:t>
      </w:r>
      <w:r w:rsidRPr="00E2368C">
        <w:rPr>
          <w:rFonts w:ascii="Times New Roman" w:hAnsi="Times New Roman" w:cs="Times New Roman"/>
        </w:rPr>
        <w:t>Reagan cut social programs. These cuts were still not enough to balance the budget.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D. </w:t>
      </w:r>
      <w:r w:rsidRPr="00E2368C">
        <w:rPr>
          <w:rFonts w:ascii="Times New Roman" w:hAnsi="Times New Roman" w:cs="Times New Roman"/>
        </w:rPr>
        <w:t>Reagan saw government regulations as another cause of economic problems. He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signed an executive order eliminating price controls on oil and gasoline, which resulted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in lower gas prices. Other deregulation occurred in the automobile industry, airline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industry, and the easing of regulations on pollution.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E. </w:t>
      </w:r>
      <w:r w:rsidRPr="00E2368C">
        <w:rPr>
          <w:rFonts w:ascii="Times New Roman" w:hAnsi="Times New Roman" w:cs="Times New Roman"/>
        </w:rPr>
        <w:t>Reagan took his conservative ideas to the federal judiciary. He wanted judges to follow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 xml:space="preserve">the original intent of the Constitution. He nominated the first woman, </w:t>
      </w:r>
      <w:r w:rsidRPr="00E2368C">
        <w:rPr>
          <w:rFonts w:ascii="Times New Roman" w:hAnsi="Times New Roman" w:cs="Times New Roman"/>
          <w:b/>
          <w:bCs/>
        </w:rPr>
        <w:t>Sandra Day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  <w:b/>
          <w:bCs/>
        </w:rPr>
        <w:t xml:space="preserve">O’Connor, </w:t>
      </w:r>
      <w:r w:rsidRPr="00E2368C">
        <w:rPr>
          <w:rFonts w:ascii="Times New Roman" w:hAnsi="Times New Roman" w:cs="Times New Roman"/>
        </w:rPr>
        <w:t>to the Supreme Court. In 1986 Reagan chose the most conservative associate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 xml:space="preserve">justice, </w:t>
      </w:r>
      <w:r w:rsidRPr="00E2368C">
        <w:rPr>
          <w:rFonts w:ascii="Times New Roman" w:hAnsi="Times New Roman" w:cs="Times New Roman"/>
          <w:b/>
          <w:bCs/>
        </w:rPr>
        <w:t xml:space="preserve">William Rehnquist, </w:t>
      </w:r>
      <w:r w:rsidRPr="00E2368C">
        <w:rPr>
          <w:rFonts w:ascii="Times New Roman" w:hAnsi="Times New Roman" w:cs="Times New Roman"/>
        </w:rPr>
        <w:t>to fill the spot left vacant by retiring Chief Justice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Warren Burger.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F. </w:t>
      </w:r>
      <w:r w:rsidRPr="00E2368C">
        <w:rPr>
          <w:rFonts w:ascii="Times New Roman" w:hAnsi="Times New Roman" w:cs="Times New Roman"/>
        </w:rPr>
        <w:t>As the 1984 election approached, the growing economy made Reagan the favorite candidate.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 xml:space="preserve">Democratic candidate, </w:t>
      </w:r>
      <w:r w:rsidRPr="00E2368C">
        <w:rPr>
          <w:rFonts w:ascii="Times New Roman" w:hAnsi="Times New Roman" w:cs="Times New Roman"/>
          <w:b/>
          <w:bCs/>
        </w:rPr>
        <w:t xml:space="preserve">Walter Mondale, </w:t>
      </w:r>
      <w:r w:rsidRPr="00E2368C">
        <w:rPr>
          <w:rFonts w:ascii="Times New Roman" w:hAnsi="Times New Roman" w:cs="Times New Roman"/>
        </w:rPr>
        <w:t xml:space="preserve">chose as his running mate </w:t>
      </w:r>
      <w:r w:rsidRPr="00E2368C">
        <w:rPr>
          <w:rFonts w:ascii="Times New Roman" w:hAnsi="Times New Roman" w:cs="Times New Roman"/>
          <w:b/>
          <w:bCs/>
        </w:rPr>
        <w:t>Geraldine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  <w:b/>
          <w:bCs/>
        </w:rPr>
        <w:t xml:space="preserve">Ferraro, </w:t>
      </w:r>
      <w:r w:rsidRPr="00E2368C">
        <w:rPr>
          <w:rFonts w:ascii="Times New Roman" w:hAnsi="Times New Roman" w:cs="Times New Roman"/>
        </w:rPr>
        <w:t>the first woman to run for vice president for a major party. Reagan won in a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landslide, receiving all electoral votes except those from Mondale’s home state and the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District of Columbia.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368C">
        <w:rPr>
          <w:rFonts w:ascii="Times New Roman" w:hAnsi="Times New Roman" w:cs="Times New Roman"/>
          <w:b/>
          <w:bCs/>
        </w:rPr>
        <w:t xml:space="preserve">III. Reagan Builds Up the Military </w:t>
      </w:r>
      <w:r w:rsidRPr="00E2368C">
        <w:rPr>
          <w:rFonts w:ascii="Times New Roman" w:hAnsi="Times New Roman" w:cs="Times New Roman"/>
          <w:i/>
          <w:iCs/>
        </w:rPr>
        <w:t>(pages 988–989)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A. </w:t>
      </w:r>
      <w:r w:rsidRPr="00E2368C">
        <w:rPr>
          <w:rFonts w:ascii="Times New Roman" w:hAnsi="Times New Roman" w:cs="Times New Roman"/>
        </w:rPr>
        <w:t>President Reagan adopted a new foreign policy that rejected containment and détente.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B. </w:t>
      </w:r>
      <w:r w:rsidRPr="00E2368C">
        <w:rPr>
          <w:rFonts w:ascii="Times New Roman" w:hAnsi="Times New Roman" w:cs="Times New Roman"/>
        </w:rPr>
        <w:t>Reagan’s phrase regarding the Soviet Union was “peace through strength.” He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launched the largest peacetime military buildup in American history.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C. </w:t>
      </w:r>
      <w:r w:rsidRPr="00E2368C">
        <w:rPr>
          <w:rFonts w:ascii="Times New Roman" w:hAnsi="Times New Roman" w:cs="Times New Roman"/>
        </w:rPr>
        <w:t>With the increase in the military buildup, the defense budget drove the annual budget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deficit from $80 billion to over $200 billion.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368C">
        <w:rPr>
          <w:rFonts w:ascii="Times New Roman" w:hAnsi="Times New Roman" w:cs="Times New Roman"/>
          <w:b/>
          <w:bCs/>
        </w:rPr>
        <w:t xml:space="preserve">IV. The Reagan Doctrine </w:t>
      </w:r>
      <w:r w:rsidRPr="00E2368C">
        <w:rPr>
          <w:rFonts w:ascii="Times New Roman" w:hAnsi="Times New Roman" w:cs="Times New Roman"/>
          <w:i/>
          <w:iCs/>
        </w:rPr>
        <w:t>(pages 989–990)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lastRenderedPageBreak/>
        <w:t xml:space="preserve">A. </w:t>
      </w:r>
      <w:r w:rsidRPr="00E2368C">
        <w:rPr>
          <w:rFonts w:ascii="Times New Roman" w:hAnsi="Times New Roman" w:cs="Times New Roman"/>
        </w:rPr>
        <w:t>Reagan believed that the United States should support guerrilla groups trying to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overthrow Communist or pro-Soviet governments. This became known as the Reagan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Doctrine.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B. </w:t>
      </w:r>
      <w:r w:rsidRPr="00E2368C">
        <w:rPr>
          <w:rFonts w:ascii="Times New Roman" w:hAnsi="Times New Roman" w:cs="Times New Roman"/>
        </w:rPr>
        <w:t>Reagan sent $570 million to aid Afghan guerrillas in Afghanistan. The Soviet invasion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of Afghanistan was unsuccessful due to a huge Afghan resistance. The Soviets withdrew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from the region in 1988.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C. </w:t>
      </w:r>
      <w:r w:rsidRPr="00E2368C">
        <w:rPr>
          <w:rFonts w:ascii="Times New Roman" w:hAnsi="Times New Roman" w:cs="Times New Roman"/>
        </w:rPr>
        <w:t>Reagan, concerned about Soviet influence in Nicaragua, began secretly arming an anti-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  <w:b/>
          <w:bCs/>
        </w:rPr>
        <w:t xml:space="preserve">Sandinista </w:t>
      </w:r>
      <w:r w:rsidRPr="00E2368C">
        <w:rPr>
          <w:rFonts w:ascii="Times New Roman" w:hAnsi="Times New Roman" w:cs="Times New Roman"/>
        </w:rPr>
        <w:t xml:space="preserve">guerrilla force known as the </w:t>
      </w:r>
      <w:r w:rsidRPr="00E2368C">
        <w:rPr>
          <w:rFonts w:ascii="Times New Roman" w:hAnsi="Times New Roman" w:cs="Times New Roman"/>
          <w:b/>
          <w:bCs/>
        </w:rPr>
        <w:t xml:space="preserve">contras, </w:t>
      </w:r>
      <w:r w:rsidRPr="00E2368C">
        <w:rPr>
          <w:rFonts w:ascii="Times New Roman" w:hAnsi="Times New Roman" w:cs="Times New Roman"/>
        </w:rPr>
        <w:t>Spanish for counter-revolutionary.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After Congress learned of the policy, they banned further aid to the contras.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D. </w:t>
      </w:r>
      <w:r w:rsidRPr="00E2368C">
        <w:rPr>
          <w:rFonts w:ascii="Times New Roman" w:hAnsi="Times New Roman" w:cs="Times New Roman"/>
        </w:rPr>
        <w:t xml:space="preserve">The </w:t>
      </w:r>
      <w:r w:rsidRPr="00E2368C">
        <w:rPr>
          <w:rFonts w:ascii="Times New Roman" w:hAnsi="Times New Roman" w:cs="Times New Roman"/>
          <w:b/>
          <w:bCs/>
        </w:rPr>
        <w:t>Iran</w:t>
      </w:r>
      <w:r w:rsidRPr="00E2368C">
        <w:rPr>
          <w:rFonts w:ascii="Times New Roman" w:hAnsi="Times New Roman" w:cs="Times New Roman"/>
        </w:rPr>
        <w:t>-</w:t>
      </w:r>
      <w:r w:rsidRPr="00E2368C">
        <w:rPr>
          <w:rFonts w:ascii="Times New Roman" w:hAnsi="Times New Roman" w:cs="Times New Roman"/>
          <w:b/>
          <w:bCs/>
        </w:rPr>
        <w:t xml:space="preserve">Contra scandal </w:t>
      </w:r>
      <w:r w:rsidRPr="00E2368C">
        <w:rPr>
          <w:rFonts w:ascii="Times New Roman" w:hAnsi="Times New Roman" w:cs="Times New Roman"/>
        </w:rPr>
        <w:t>became news in November 1986. It was discovered that individuals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in the Reagan administration were illegally supporting contras. Weapons were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sold to Iran in exchange for the release of American hostages being held in the Middle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 xml:space="preserve">East. The profits from the arms sales were sent to the contras. Marine Colonel </w:t>
      </w:r>
      <w:r w:rsidRPr="00E2368C">
        <w:rPr>
          <w:rFonts w:ascii="Times New Roman" w:hAnsi="Times New Roman" w:cs="Times New Roman"/>
          <w:b/>
          <w:bCs/>
        </w:rPr>
        <w:t>Oliver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  <w:b/>
          <w:bCs/>
        </w:rPr>
        <w:t xml:space="preserve">North, </w:t>
      </w:r>
      <w:r w:rsidRPr="00E2368C">
        <w:rPr>
          <w:rFonts w:ascii="Times New Roman" w:hAnsi="Times New Roman" w:cs="Times New Roman"/>
        </w:rPr>
        <w:t>one of the main figures in the scandal, testified that he and other NSC and CIA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officials attempted to cover up their actions.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368C">
        <w:rPr>
          <w:rFonts w:ascii="Times New Roman" w:hAnsi="Times New Roman" w:cs="Times New Roman"/>
          <w:b/>
          <w:bCs/>
        </w:rPr>
        <w:t xml:space="preserve">V. New Approaches to Arms Control </w:t>
      </w:r>
      <w:r w:rsidRPr="00E2368C">
        <w:rPr>
          <w:rFonts w:ascii="Times New Roman" w:hAnsi="Times New Roman" w:cs="Times New Roman"/>
          <w:i/>
          <w:iCs/>
        </w:rPr>
        <w:t>(pages 990–991)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A. </w:t>
      </w:r>
      <w:r w:rsidRPr="00E2368C">
        <w:rPr>
          <w:rFonts w:ascii="Times New Roman" w:hAnsi="Times New Roman" w:cs="Times New Roman"/>
        </w:rPr>
        <w:t>Reagan deployed nuclear missiles in Western Europe to counter Soviet missiles in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Eastern Europe. This action created a new peace movement, with protestors calling for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a “nuclear freeze.” Reagan offered to cancel the deployment if the Soviets removed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their missiles from Eastern Europe. He proposed Strategic Arms Reduction Talks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(START) to reduce the number of missiles on each side by half. The Soviets refused.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B. </w:t>
      </w:r>
      <w:r w:rsidRPr="00E2368C">
        <w:rPr>
          <w:rFonts w:ascii="Times New Roman" w:hAnsi="Times New Roman" w:cs="Times New Roman"/>
        </w:rPr>
        <w:t xml:space="preserve">In 1983 Reagan proposed the </w:t>
      </w:r>
      <w:r w:rsidRPr="00E2368C">
        <w:rPr>
          <w:rFonts w:ascii="Times New Roman" w:hAnsi="Times New Roman" w:cs="Times New Roman"/>
          <w:b/>
          <w:bCs/>
        </w:rPr>
        <w:t xml:space="preserve">Strategic Defense Initiative </w:t>
      </w:r>
      <w:r w:rsidRPr="00E2368C">
        <w:rPr>
          <w:rFonts w:ascii="Times New Roman" w:hAnsi="Times New Roman" w:cs="Times New Roman"/>
        </w:rPr>
        <w:t>(SDI), nicknamed “Star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Wars.” This plan called for the development of weapons that could intercept and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destroy incoming missiles.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C. </w:t>
      </w:r>
      <w:r w:rsidRPr="00E2368C">
        <w:rPr>
          <w:rFonts w:ascii="Times New Roman" w:hAnsi="Times New Roman" w:cs="Times New Roman"/>
        </w:rPr>
        <w:t xml:space="preserve">In 1985 </w:t>
      </w:r>
      <w:r w:rsidRPr="00E2368C">
        <w:rPr>
          <w:rFonts w:ascii="Times New Roman" w:hAnsi="Times New Roman" w:cs="Times New Roman"/>
          <w:b/>
          <w:bCs/>
        </w:rPr>
        <w:t xml:space="preserve">Mikhail Gorbachev, </w:t>
      </w:r>
      <w:r w:rsidRPr="00E2368C">
        <w:rPr>
          <w:rFonts w:ascii="Times New Roman" w:hAnsi="Times New Roman" w:cs="Times New Roman"/>
        </w:rPr>
        <w:t xml:space="preserve">the new leader of the Soviet </w:t>
      </w:r>
      <w:proofErr w:type="gramStart"/>
      <w:r w:rsidRPr="00E2368C">
        <w:rPr>
          <w:rFonts w:ascii="Times New Roman" w:hAnsi="Times New Roman" w:cs="Times New Roman"/>
        </w:rPr>
        <w:t>Union,</w:t>
      </w:r>
      <w:proofErr w:type="gramEnd"/>
      <w:r w:rsidRPr="00E2368C">
        <w:rPr>
          <w:rFonts w:ascii="Times New Roman" w:hAnsi="Times New Roman" w:cs="Times New Roman"/>
        </w:rPr>
        <w:t xml:space="preserve"> agreed to resume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arms talks with the United States. Reagan and Gorbachev met in a series of summit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meetings. Gorbachev promised to cut back Soviet nuclear forces if Reagan would agree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to give up SDI. Reagan refused, but he challenged the Soviet leader to make reforms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and tear down the Berlin Wall.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D. </w:t>
      </w:r>
      <w:r w:rsidRPr="00E2368C">
        <w:rPr>
          <w:rFonts w:ascii="Times New Roman" w:hAnsi="Times New Roman" w:cs="Times New Roman"/>
        </w:rPr>
        <w:t>In December 1987, Reagan and Gorbachev signed the Intermediate-Range Nuclear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Forces (INF) Treaty that called for the destruction of nuclear weapons. The Soviet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Union reduced military spending, which eventually led to economic and political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reforms and the collapse of communism in Eastern Europe and in the Soviet Union.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368C">
        <w:rPr>
          <w:rFonts w:ascii="Times New Roman" w:hAnsi="Times New Roman" w:cs="Times New Roman"/>
          <w:b/>
          <w:bCs/>
        </w:rPr>
        <w:t>Chapter 33, Section 3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368C">
        <w:rPr>
          <w:rFonts w:ascii="Times New Roman" w:hAnsi="Times New Roman" w:cs="Times New Roman"/>
          <w:b/>
          <w:bCs/>
        </w:rPr>
        <w:t xml:space="preserve">I. A Decade of Indulgence </w:t>
      </w:r>
      <w:r w:rsidRPr="00E2368C">
        <w:rPr>
          <w:rFonts w:ascii="Times New Roman" w:hAnsi="Times New Roman" w:cs="Times New Roman"/>
          <w:i/>
          <w:iCs/>
        </w:rPr>
        <w:t>(pages 994–995)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368C">
        <w:rPr>
          <w:rFonts w:ascii="Times New Roman" w:hAnsi="Times New Roman" w:cs="Times New Roman"/>
          <w:b/>
          <w:bCs/>
        </w:rPr>
        <w:t xml:space="preserve">A. </w:t>
      </w:r>
      <w:r w:rsidRPr="00E2368C">
        <w:rPr>
          <w:rFonts w:ascii="Times New Roman" w:hAnsi="Times New Roman" w:cs="Times New Roman"/>
        </w:rPr>
        <w:t xml:space="preserve">The 1980s were celebrated with wealth. Television shows like </w:t>
      </w:r>
      <w:r w:rsidRPr="00E2368C">
        <w:rPr>
          <w:rFonts w:ascii="Times New Roman" w:hAnsi="Times New Roman" w:cs="Times New Roman"/>
          <w:i/>
          <w:iCs/>
        </w:rPr>
        <w:t xml:space="preserve">Dallas </w:t>
      </w:r>
      <w:r w:rsidRPr="00E2368C">
        <w:rPr>
          <w:rFonts w:ascii="Times New Roman" w:hAnsi="Times New Roman" w:cs="Times New Roman"/>
        </w:rPr>
        <w:t xml:space="preserve">and </w:t>
      </w:r>
      <w:r w:rsidRPr="00E2368C">
        <w:rPr>
          <w:rFonts w:ascii="Times New Roman" w:hAnsi="Times New Roman" w:cs="Times New Roman"/>
          <w:i/>
          <w:iCs/>
        </w:rPr>
        <w:t>Dynasty</w:t>
      </w:r>
      <w:r>
        <w:rPr>
          <w:rFonts w:ascii="Times New Roman" w:hAnsi="Times New Roman" w:cs="Times New Roman"/>
          <w:i/>
          <w:iCs/>
        </w:rPr>
        <w:t xml:space="preserve"> </w:t>
      </w:r>
      <w:r w:rsidRPr="00E2368C">
        <w:rPr>
          <w:rFonts w:ascii="Times New Roman" w:hAnsi="Times New Roman" w:cs="Times New Roman"/>
        </w:rPr>
        <w:t>glamorized the lives of the wealthy.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B. </w:t>
      </w:r>
      <w:r w:rsidRPr="00E2368C">
        <w:rPr>
          <w:rFonts w:ascii="Times New Roman" w:hAnsi="Times New Roman" w:cs="Times New Roman"/>
        </w:rPr>
        <w:t>The rapid economic growth of the 1980s was partly caused by the baby boom. By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the 1980s, baby boomers had finished college and were entering the workforce.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They often placed an emphasis on acquiring material items and advancing professionally.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Journalists called young, ambitious, and hardworking money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2368C">
        <w:rPr>
          <w:rFonts w:ascii="Times New Roman" w:hAnsi="Times New Roman" w:cs="Times New Roman"/>
        </w:rPr>
        <w:t>makers</w:t>
      </w:r>
      <w:proofErr w:type="gramEnd"/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  <w:b/>
          <w:bCs/>
        </w:rPr>
        <w:t>yuppies</w:t>
      </w:r>
      <w:r w:rsidRPr="00E2368C">
        <w:rPr>
          <w:rFonts w:ascii="Times New Roman" w:hAnsi="Times New Roman" w:cs="Times New Roman"/>
        </w:rPr>
        <w:t>—young urban professionals.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C. </w:t>
      </w:r>
      <w:r w:rsidRPr="00E2368C">
        <w:rPr>
          <w:rFonts w:ascii="Times New Roman" w:hAnsi="Times New Roman" w:cs="Times New Roman"/>
        </w:rPr>
        <w:t>By the mid-1990s, the top 5 percent of Americans earned over 21 percent of the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nation’s income.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368C">
        <w:rPr>
          <w:rFonts w:ascii="Times New Roman" w:hAnsi="Times New Roman" w:cs="Times New Roman"/>
          <w:b/>
          <w:bCs/>
        </w:rPr>
        <w:t xml:space="preserve">II. Technology and the Media </w:t>
      </w:r>
      <w:r w:rsidRPr="00E2368C">
        <w:rPr>
          <w:rFonts w:ascii="Times New Roman" w:hAnsi="Times New Roman" w:cs="Times New Roman"/>
          <w:i/>
          <w:iCs/>
        </w:rPr>
        <w:t>(pages 995–996)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A. </w:t>
      </w:r>
      <w:r w:rsidRPr="00E2368C">
        <w:rPr>
          <w:rFonts w:ascii="Times New Roman" w:hAnsi="Times New Roman" w:cs="Times New Roman"/>
        </w:rPr>
        <w:t>The 1980s brought technology that enhanced broadcast news and entertainment.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Cassette tapes and the Sony Walkman made music portable. Many houses had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VCRs, making it possible to view movies anytime. The creation of cable and satellite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television brought many more choices to the viewer. Music Television (MTV)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was an instant hit with a combination of songs and fast-moving short films.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B. </w:t>
      </w:r>
      <w:r w:rsidRPr="00E2368C">
        <w:rPr>
          <w:rFonts w:ascii="Times New Roman" w:hAnsi="Times New Roman" w:cs="Times New Roman"/>
        </w:rPr>
        <w:t>Video games also hit the market. Video arcades became the new spot for young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people to meet.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368C">
        <w:rPr>
          <w:rFonts w:ascii="Times New Roman" w:hAnsi="Times New Roman" w:cs="Times New Roman"/>
          <w:b/>
          <w:bCs/>
        </w:rPr>
        <w:t xml:space="preserve">III. A Society Under Stress </w:t>
      </w:r>
      <w:r w:rsidRPr="00E2368C">
        <w:rPr>
          <w:rFonts w:ascii="Times New Roman" w:hAnsi="Times New Roman" w:cs="Times New Roman"/>
          <w:i/>
          <w:iCs/>
        </w:rPr>
        <w:t>(pages 996–997)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A. </w:t>
      </w:r>
      <w:r w:rsidRPr="00E2368C">
        <w:rPr>
          <w:rFonts w:ascii="Times New Roman" w:hAnsi="Times New Roman" w:cs="Times New Roman"/>
        </w:rPr>
        <w:t>Americans faced many social problems during the 1980s.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B. </w:t>
      </w:r>
      <w:r w:rsidRPr="00E2368C">
        <w:rPr>
          <w:rFonts w:ascii="Times New Roman" w:hAnsi="Times New Roman" w:cs="Times New Roman"/>
        </w:rPr>
        <w:t>An ongoing problem with drug abuse during the 1980s made city neighborhoods dangerous.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First Lady Nancy Reagan began a program called “Just Say No” to discourage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teens from using drugs.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C. </w:t>
      </w:r>
      <w:r w:rsidRPr="00E2368C">
        <w:rPr>
          <w:rFonts w:ascii="Times New Roman" w:hAnsi="Times New Roman" w:cs="Times New Roman"/>
        </w:rPr>
        <w:t>During the 1980s, underage drinking caused thousands of tragic alcohol-related auto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 xml:space="preserve">accidents. </w:t>
      </w:r>
      <w:r w:rsidRPr="00E2368C">
        <w:rPr>
          <w:rFonts w:ascii="Times New Roman" w:hAnsi="Times New Roman" w:cs="Times New Roman"/>
          <w:b/>
          <w:bCs/>
        </w:rPr>
        <w:t xml:space="preserve">Mothers Against Drunk Driving </w:t>
      </w:r>
      <w:r w:rsidRPr="00E2368C">
        <w:rPr>
          <w:rFonts w:ascii="Times New Roman" w:hAnsi="Times New Roman" w:cs="Times New Roman"/>
        </w:rPr>
        <w:t>(MADD) formed to address the problem.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 xml:space="preserve">In 1984 Congress cut highway funds to any state that did not </w:t>
      </w:r>
      <w:proofErr w:type="gramStart"/>
      <w:r w:rsidRPr="00E2368C">
        <w:rPr>
          <w:rFonts w:ascii="Times New Roman" w:hAnsi="Times New Roman" w:cs="Times New Roman"/>
        </w:rPr>
        <w:t>raise</w:t>
      </w:r>
      <w:proofErr w:type="gramEnd"/>
      <w:r w:rsidRPr="00E2368C">
        <w:rPr>
          <w:rFonts w:ascii="Times New Roman" w:hAnsi="Times New Roman" w:cs="Times New Roman"/>
        </w:rPr>
        <w:t xml:space="preserve"> the legal drinking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age to 21.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lastRenderedPageBreak/>
        <w:t xml:space="preserve">D. </w:t>
      </w:r>
      <w:r w:rsidRPr="00E2368C">
        <w:rPr>
          <w:rFonts w:ascii="Times New Roman" w:hAnsi="Times New Roman" w:cs="Times New Roman"/>
        </w:rPr>
        <w:t xml:space="preserve">In 1981 researchers identified a disease called </w:t>
      </w:r>
      <w:r w:rsidRPr="00E2368C">
        <w:rPr>
          <w:rFonts w:ascii="Times New Roman" w:hAnsi="Times New Roman" w:cs="Times New Roman"/>
          <w:b/>
          <w:bCs/>
        </w:rPr>
        <w:t xml:space="preserve">AIDS, </w:t>
      </w:r>
      <w:r w:rsidRPr="00E2368C">
        <w:rPr>
          <w:rFonts w:ascii="Times New Roman" w:hAnsi="Times New Roman" w:cs="Times New Roman"/>
        </w:rPr>
        <w:t>or acquired immune deficiency</w:t>
      </w:r>
      <w:r w:rsidR="004C5FC2"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syndrome. AIDS weakens the immune system, lowering resistance to illnesses such as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pneumonia and types of cancer. The disease is spread through body fluids.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368C">
        <w:rPr>
          <w:rFonts w:ascii="Times New Roman" w:hAnsi="Times New Roman" w:cs="Times New Roman"/>
          <w:b/>
          <w:bCs/>
        </w:rPr>
        <w:t xml:space="preserve">IV. Social Activism </w:t>
      </w:r>
      <w:r w:rsidRPr="00E2368C">
        <w:rPr>
          <w:rFonts w:ascii="Times New Roman" w:hAnsi="Times New Roman" w:cs="Times New Roman"/>
          <w:i/>
          <w:iCs/>
        </w:rPr>
        <w:t>(pages 997–998)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A. </w:t>
      </w:r>
      <w:r w:rsidRPr="00E2368C">
        <w:rPr>
          <w:rFonts w:ascii="Times New Roman" w:hAnsi="Times New Roman" w:cs="Times New Roman"/>
        </w:rPr>
        <w:t>Although Ronald Reagan’s election began a conservative movement in the United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States, many Americans continued to organize and promote causes.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B. </w:t>
      </w:r>
      <w:r w:rsidRPr="00E2368C">
        <w:rPr>
          <w:rFonts w:ascii="Times New Roman" w:hAnsi="Times New Roman" w:cs="Times New Roman"/>
        </w:rPr>
        <w:t>During the Reagan years, many environmentalists became frustrated. Secretary of the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Interior James Watt encouraged the development of public lands. Worried about Watt’s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 xml:space="preserve">plan, many people joined groups like the </w:t>
      </w:r>
      <w:r w:rsidRPr="00E2368C">
        <w:rPr>
          <w:rFonts w:ascii="Times New Roman" w:hAnsi="Times New Roman" w:cs="Times New Roman"/>
          <w:b/>
          <w:bCs/>
        </w:rPr>
        <w:t>Sierra Club.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C. </w:t>
      </w:r>
      <w:r w:rsidRPr="00E2368C">
        <w:rPr>
          <w:rFonts w:ascii="Times New Roman" w:hAnsi="Times New Roman" w:cs="Times New Roman"/>
        </w:rPr>
        <w:t>The environmental movement was concerned about nuclear power plants, fragile wetlands,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recycling, and global warming.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D. </w:t>
      </w:r>
      <w:r w:rsidRPr="00E2368C">
        <w:rPr>
          <w:rFonts w:ascii="Times New Roman" w:hAnsi="Times New Roman" w:cs="Times New Roman"/>
        </w:rPr>
        <w:t>Many musicians joined to help with social causes.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E. </w:t>
      </w:r>
      <w:r w:rsidRPr="00E2368C">
        <w:rPr>
          <w:rFonts w:ascii="Times New Roman" w:hAnsi="Times New Roman" w:cs="Times New Roman"/>
        </w:rPr>
        <w:t>As people began living longer and birthrates declined, the senior citizen population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became a stronger presence. Not only did the amount of people receiving Social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Security benefits lead to pressure on the budget; older Americans became a very vocal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 xml:space="preserve">and influential voting interest group. The </w:t>
      </w:r>
      <w:r w:rsidRPr="00E2368C">
        <w:rPr>
          <w:rFonts w:ascii="Times New Roman" w:hAnsi="Times New Roman" w:cs="Times New Roman"/>
          <w:b/>
          <w:bCs/>
        </w:rPr>
        <w:t>American Association of Retired Persons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(AARP) was founded in 1958 as the major organization of older Americans.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368C">
        <w:rPr>
          <w:rFonts w:ascii="Times New Roman" w:hAnsi="Times New Roman" w:cs="Times New Roman"/>
          <w:b/>
          <w:bCs/>
        </w:rPr>
        <w:t xml:space="preserve">V. A New Era in Space </w:t>
      </w:r>
      <w:r w:rsidRPr="00E2368C">
        <w:rPr>
          <w:rFonts w:ascii="Times New Roman" w:hAnsi="Times New Roman" w:cs="Times New Roman"/>
          <w:i/>
          <w:iCs/>
        </w:rPr>
        <w:t>(pages 998–999)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A. </w:t>
      </w:r>
      <w:r w:rsidRPr="00E2368C">
        <w:rPr>
          <w:rFonts w:ascii="Times New Roman" w:hAnsi="Times New Roman" w:cs="Times New Roman"/>
        </w:rPr>
        <w:t>The National Aeronautics and Space Administration (NASA) concentrated on the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  <w:b/>
          <w:bCs/>
        </w:rPr>
        <w:t xml:space="preserve">space shuttle. </w:t>
      </w:r>
      <w:r w:rsidRPr="00E2368C">
        <w:rPr>
          <w:rFonts w:ascii="Times New Roman" w:hAnsi="Times New Roman" w:cs="Times New Roman"/>
        </w:rPr>
        <w:t>The shuttle looked like a huge airplane that rocketed into space and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 xml:space="preserve">then returned for another flight. The shuttle </w:t>
      </w:r>
      <w:r w:rsidRPr="00E2368C">
        <w:rPr>
          <w:rFonts w:ascii="Times New Roman" w:hAnsi="Times New Roman" w:cs="Times New Roman"/>
          <w:i/>
          <w:iCs/>
        </w:rPr>
        <w:t xml:space="preserve">Columbia </w:t>
      </w:r>
      <w:r w:rsidRPr="00E2368C">
        <w:rPr>
          <w:rFonts w:ascii="Times New Roman" w:hAnsi="Times New Roman" w:cs="Times New Roman"/>
        </w:rPr>
        <w:t>made its first flight in 1981.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B. </w:t>
      </w:r>
      <w:r w:rsidRPr="00E2368C">
        <w:rPr>
          <w:rFonts w:ascii="Times New Roman" w:hAnsi="Times New Roman" w:cs="Times New Roman"/>
        </w:rPr>
        <w:t>Satellites were sent into orbit to gather scientific data, and probes were sent for further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 xml:space="preserve">research. </w:t>
      </w:r>
      <w:r w:rsidRPr="00E2368C">
        <w:rPr>
          <w:rFonts w:ascii="Times New Roman" w:hAnsi="Times New Roman" w:cs="Times New Roman"/>
          <w:b/>
          <w:bCs/>
        </w:rPr>
        <w:t xml:space="preserve">Space stations, </w:t>
      </w:r>
      <w:r w:rsidRPr="00E2368C">
        <w:rPr>
          <w:rFonts w:ascii="Times New Roman" w:hAnsi="Times New Roman" w:cs="Times New Roman"/>
        </w:rPr>
        <w:t>or orbiting platforms where continuous observation of the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universe could take place, eventually generated international support with some sixteen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nations, including Russia, participating in these flying laboratories.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368C">
        <w:rPr>
          <w:rFonts w:ascii="Times New Roman" w:hAnsi="Times New Roman" w:cs="Times New Roman"/>
          <w:b/>
          <w:bCs/>
        </w:rPr>
        <w:t>Chapter 33, Section 4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368C">
        <w:rPr>
          <w:rFonts w:ascii="Times New Roman" w:hAnsi="Times New Roman" w:cs="Times New Roman"/>
          <w:b/>
          <w:bCs/>
        </w:rPr>
        <w:t xml:space="preserve">I. George Bush Takes Office </w:t>
      </w:r>
      <w:r w:rsidRPr="00E2368C">
        <w:rPr>
          <w:rFonts w:ascii="Times New Roman" w:hAnsi="Times New Roman" w:cs="Times New Roman"/>
          <w:i/>
          <w:iCs/>
        </w:rPr>
        <w:t>(pages 1001–1002)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A. </w:t>
      </w:r>
      <w:r w:rsidRPr="00E2368C">
        <w:rPr>
          <w:rFonts w:ascii="Times New Roman" w:hAnsi="Times New Roman" w:cs="Times New Roman"/>
        </w:rPr>
        <w:t>President George Bush took office in 1988 and was confronted with many international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crises.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B. </w:t>
      </w:r>
      <w:r w:rsidRPr="00E2368C">
        <w:rPr>
          <w:rFonts w:ascii="Times New Roman" w:hAnsi="Times New Roman" w:cs="Times New Roman"/>
        </w:rPr>
        <w:t>Bush won the 1988 election against Democrat Michael Dukakis. Bush won with 54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percent of the popular vote and 426 electoral votes. Democrats, however, were able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to keep control of the Congress.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C. </w:t>
      </w:r>
      <w:r w:rsidRPr="00E2368C">
        <w:rPr>
          <w:rFonts w:ascii="Times New Roman" w:hAnsi="Times New Roman" w:cs="Times New Roman"/>
        </w:rPr>
        <w:t>Jesse Jackson, the first African American to make a serious attempt at the presidential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nomination, finished second in the Democratic primaries behind Dukakis. Jackson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worked to create a “rainbow coalition”—a broad group of minorities and the poor.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368C">
        <w:rPr>
          <w:rFonts w:ascii="Times New Roman" w:hAnsi="Times New Roman" w:cs="Times New Roman"/>
          <w:b/>
          <w:bCs/>
        </w:rPr>
        <w:t xml:space="preserve">II. The Cold War Ends </w:t>
      </w:r>
      <w:r w:rsidRPr="00E2368C">
        <w:rPr>
          <w:rFonts w:ascii="Times New Roman" w:hAnsi="Times New Roman" w:cs="Times New Roman"/>
          <w:i/>
          <w:iCs/>
        </w:rPr>
        <w:t>(pages 1002–1003)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A. </w:t>
      </w:r>
      <w:r w:rsidRPr="00E2368C">
        <w:rPr>
          <w:rFonts w:ascii="Times New Roman" w:hAnsi="Times New Roman" w:cs="Times New Roman"/>
        </w:rPr>
        <w:t>President Bush faced many changes that took place with the sudden end to the Cold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War.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B. </w:t>
      </w:r>
      <w:r w:rsidRPr="00E2368C">
        <w:rPr>
          <w:rFonts w:ascii="Times New Roman" w:hAnsi="Times New Roman" w:cs="Times New Roman"/>
        </w:rPr>
        <w:t>By the late 1980s, the Soviet economy suffered from inefficient central planning and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huge expenditures on the arms race. Soviet leader Mikhail Gorbachev instituted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  <w:b/>
          <w:bCs/>
          <w:i/>
          <w:iCs/>
        </w:rPr>
        <w:t xml:space="preserve">perestroika, </w:t>
      </w:r>
      <w:r w:rsidRPr="00E2368C">
        <w:rPr>
          <w:rFonts w:ascii="Times New Roman" w:hAnsi="Times New Roman" w:cs="Times New Roman"/>
        </w:rPr>
        <w:t>or “restructuring,” to help save the economy by allowing some private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 xml:space="preserve">enterprise and profit-making. Gorbachev’s other principle, </w:t>
      </w:r>
      <w:r w:rsidRPr="00E2368C">
        <w:rPr>
          <w:rFonts w:ascii="Times New Roman" w:hAnsi="Times New Roman" w:cs="Times New Roman"/>
          <w:b/>
          <w:bCs/>
          <w:i/>
          <w:iCs/>
        </w:rPr>
        <w:t xml:space="preserve">glasnost, </w:t>
      </w:r>
      <w:r w:rsidRPr="00E2368C">
        <w:rPr>
          <w:rFonts w:ascii="Times New Roman" w:hAnsi="Times New Roman" w:cs="Times New Roman"/>
        </w:rPr>
        <w:t>or “openness,”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allowed for more freedom of religion and speech.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C. </w:t>
      </w:r>
      <w:r w:rsidRPr="00E2368C">
        <w:rPr>
          <w:rFonts w:ascii="Times New Roman" w:hAnsi="Times New Roman" w:cs="Times New Roman"/>
          <w:i/>
          <w:iCs/>
        </w:rPr>
        <w:t xml:space="preserve">Glasnost </w:t>
      </w:r>
      <w:r w:rsidRPr="00E2368C">
        <w:rPr>
          <w:rFonts w:ascii="Times New Roman" w:hAnsi="Times New Roman" w:cs="Times New Roman"/>
        </w:rPr>
        <w:t>spread to Eastern Europe in 1989. Peaceful revolutions replaced Communist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rulers with democratically elected governments in Poland, Hungary, Czechoslovakia,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Romania, and Bulgaria. The revolution spread to East Germany where on November 9,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1989, the Berlin Wall was finally opened. Within a year, East and West Germany had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reunited.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D. </w:t>
      </w:r>
      <w:r w:rsidRPr="00E2368C">
        <w:rPr>
          <w:rFonts w:ascii="Times New Roman" w:hAnsi="Times New Roman" w:cs="Times New Roman"/>
        </w:rPr>
        <w:t>In August 1991, a group of Communist officials and army officers staged a coup in the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Soviet Union. Gorbachev was arrested. Troops were sent into Moscow, but Russian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 xml:space="preserve">president </w:t>
      </w:r>
      <w:r w:rsidRPr="00E2368C">
        <w:rPr>
          <w:rFonts w:ascii="Times New Roman" w:hAnsi="Times New Roman" w:cs="Times New Roman"/>
          <w:b/>
          <w:bCs/>
        </w:rPr>
        <w:t xml:space="preserve">Boris Yeltsin </w:t>
      </w:r>
      <w:r w:rsidRPr="00E2368C">
        <w:rPr>
          <w:rFonts w:ascii="Times New Roman" w:hAnsi="Times New Roman" w:cs="Times New Roman"/>
        </w:rPr>
        <w:t>defied the coup. The coup collapsed, and Gorbachev was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released and returned to Moscow. In December 1991, Gorbachev announced the end of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the Soviet Union. Most former Soviet republics joined a federation called the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Commonwealth of Independent States.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368C">
        <w:rPr>
          <w:rFonts w:ascii="Times New Roman" w:hAnsi="Times New Roman" w:cs="Times New Roman"/>
          <w:b/>
          <w:bCs/>
        </w:rPr>
        <w:t xml:space="preserve">III. The “New World Order” </w:t>
      </w:r>
      <w:r w:rsidRPr="00E2368C">
        <w:rPr>
          <w:rFonts w:ascii="Times New Roman" w:hAnsi="Times New Roman" w:cs="Times New Roman"/>
          <w:i/>
          <w:iCs/>
        </w:rPr>
        <w:t>(pages 1003–1005)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A. </w:t>
      </w:r>
      <w:r w:rsidRPr="00E2368C">
        <w:rPr>
          <w:rFonts w:ascii="Times New Roman" w:hAnsi="Times New Roman" w:cs="Times New Roman"/>
        </w:rPr>
        <w:t>After the Cold War, Bush made the phrase a “new world order” popular. Bush faced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crises in China, Panama, and the Middle East.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lastRenderedPageBreak/>
        <w:t xml:space="preserve">B. </w:t>
      </w:r>
      <w:r w:rsidRPr="00E2368C">
        <w:rPr>
          <w:rFonts w:ascii="Times New Roman" w:hAnsi="Times New Roman" w:cs="Times New Roman"/>
        </w:rPr>
        <w:t>Despite the end of communism in Eastern Europe, China’s Communist leaders were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determined to remain in power. China continued to repress political speech and dissent.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In May 1989, Chinese students and workers held demonstrations for democracy.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 xml:space="preserve">In early June, government tanks and soldiers ended the protests in </w:t>
      </w:r>
      <w:r w:rsidRPr="00E2368C">
        <w:rPr>
          <w:rFonts w:ascii="Times New Roman" w:hAnsi="Times New Roman" w:cs="Times New Roman"/>
          <w:b/>
          <w:bCs/>
        </w:rPr>
        <w:t>Tiananmen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  <w:b/>
          <w:bCs/>
        </w:rPr>
        <w:t xml:space="preserve">Square, </w:t>
      </w:r>
      <w:r w:rsidRPr="00E2368C">
        <w:rPr>
          <w:rFonts w:ascii="Times New Roman" w:hAnsi="Times New Roman" w:cs="Times New Roman"/>
        </w:rPr>
        <w:t>in China’s capital of Beijing. The attack left many people dead, and prodemocracy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activists were arrested and later sentenced to death.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C. </w:t>
      </w:r>
      <w:r w:rsidRPr="00E2368C">
        <w:rPr>
          <w:rFonts w:ascii="Times New Roman" w:hAnsi="Times New Roman" w:cs="Times New Roman"/>
        </w:rPr>
        <w:t>In 1978 the United States agreed to give Panama control over the Panama Canal in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2000. Because of the canal’s importance, American officials investigated to make sure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Panama’s government was stable and pro-American. By 1989 Panama’s dictator,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General Manuel Noriega, had stopped cooperating with the United States and was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aiding drug traffickers. He had directed his supporters to harass military personal stationed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to defend the canal. American troops were ordered to invade Panama and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arrest Noriega. American troops then helped Panamanians hold elections and set up a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new government.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D. </w:t>
      </w:r>
      <w:r w:rsidRPr="00E2368C">
        <w:rPr>
          <w:rFonts w:ascii="Times New Roman" w:hAnsi="Times New Roman" w:cs="Times New Roman"/>
        </w:rPr>
        <w:t xml:space="preserve">In August 1990, Iraq’s leader, </w:t>
      </w:r>
      <w:r w:rsidRPr="00E2368C">
        <w:rPr>
          <w:rFonts w:ascii="Times New Roman" w:hAnsi="Times New Roman" w:cs="Times New Roman"/>
          <w:b/>
          <w:bCs/>
        </w:rPr>
        <w:t xml:space="preserve">Saddam Hussein, </w:t>
      </w:r>
      <w:r w:rsidRPr="00E2368C">
        <w:rPr>
          <w:rFonts w:ascii="Times New Roman" w:hAnsi="Times New Roman" w:cs="Times New Roman"/>
        </w:rPr>
        <w:t>sent his army to invade oil-rich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Kuwait. Bush convinced other nations to join a coalition to stop Iraq. Economic sanctions</w:t>
      </w:r>
      <w:r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were imposed on Iraq, and a deadline was set for the Iraqis to withdraw. Iraq</w:t>
      </w:r>
      <w:r w:rsidR="001B4F93"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 xml:space="preserve">refused, so on January 16, 1991, the coalition began </w:t>
      </w:r>
      <w:r w:rsidRPr="00E2368C">
        <w:rPr>
          <w:rFonts w:ascii="Times New Roman" w:hAnsi="Times New Roman" w:cs="Times New Roman"/>
          <w:b/>
          <w:bCs/>
        </w:rPr>
        <w:t xml:space="preserve">Operation Desert Storm. </w:t>
      </w:r>
      <w:r w:rsidRPr="00E2368C">
        <w:rPr>
          <w:rFonts w:ascii="Times New Roman" w:hAnsi="Times New Roman" w:cs="Times New Roman"/>
        </w:rPr>
        <w:t>An air</w:t>
      </w:r>
      <w:r w:rsidR="001B4F93"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attack followed by a massive ground attack left thousands of Iraqi soldiers dead. Bush</w:t>
      </w:r>
      <w:r w:rsidR="001B4F93"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declared that Kuwait had been liberated, and American troops returned home to</w:t>
      </w:r>
      <w:r w:rsidR="001B4F93"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cheering crowds.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368C">
        <w:rPr>
          <w:rFonts w:ascii="Times New Roman" w:hAnsi="Times New Roman" w:cs="Times New Roman"/>
          <w:b/>
          <w:bCs/>
        </w:rPr>
        <w:t xml:space="preserve">IV. Domestic Challenges </w:t>
      </w:r>
      <w:r w:rsidRPr="00E2368C">
        <w:rPr>
          <w:rFonts w:ascii="Times New Roman" w:hAnsi="Times New Roman" w:cs="Times New Roman"/>
          <w:i/>
          <w:iCs/>
        </w:rPr>
        <w:t>(pages 1005–1006)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A. </w:t>
      </w:r>
      <w:r w:rsidRPr="00E2368C">
        <w:rPr>
          <w:rFonts w:ascii="Times New Roman" w:hAnsi="Times New Roman" w:cs="Times New Roman"/>
        </w:rPr>
        <w:t>The defense industry was hard hit by the end of the Cold War when the need for military</w:t>
      </w:r>
      <w:r w:rsidR="001B4F93"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equipment decreased. This recession hit other companies as well, and they began</w:t>
      </w:r>
      <w:r w:rsidR="001B4F93"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  <w:b/>
          <w:bCs/>
        </w:rPr>
        <w:t xml:space="preserve">downsizing, </w:t>
      </w:r>
      <w:r w:rsidRPr="00E2368C">
        <w:rPr>
          <w:rFonts w:ascii="Times New Roman" w:hAnsi="Times New Roman" w:cs="Times New Roman"/>
        </w:rPr>
        <w:t>or laying off workers and managers to become more efficient. The</w:t>
      </w:r>
      <w:r w:rsidR="001B4F93"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nation’s high level of debt made the situation worse.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B. </w:t>
      </w:r>
      <w:r w:rsidRPr="00E2368C">
        <w:rPr>
          <w:rFonts w:ascii="Times New Roman" w:hAnsi="Times New Roman" w:cs="Times New Roman"/>
        </w:rPr>
        <w:t xml:space="preserve">To improve the economy, Bush called for a cut in the </w:t>
      </w:r>
      <w:r w:rsidRPr="00E2368C">
        <w:rPr>
          <w:rFonts w:ascii="Times New Roman" w:hAnsi="Times New Roman" w:cs="Times New Roman"/>
          <w:b/>
          <w:bCs/>
        </w:rPr>
        <w:t>capital gains tax</w:t>
      </w:r>
      <w:r w:rsidRPr="00E2368C">
        <w:rPr>
          <w:rFonts w:ascii="Times New Roman" w:hAnsi="Times New Roman" w:cs="Times New Roman"/>
        </w:rPr>
        <w:t>—the tax paid by</w:t>
      </w:r>
      <w:r w:rsidR="001B4F93"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businesses and investors when they sell stocks or real estate for a profit. The</w:t>
      </w:r>
      <w:r w:rsidR="001B4F93"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Democrats in Congress defeated it. Bush agreed to a tax increase in exchange for cuts</w:t>
      </w:r>
      <w:r w:rsidR="001B4F93"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in spending. This broke his campaign promise of “no new taxes,” turning many voters</w:t>
      </w:r>
      <w:r w:rsidR="001B4F93"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against him.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C. </w:t>
      </w:r>
      <w:r w:rsidRPr="00E2368C">
        <w:rPr>
          <w:rFonts w:ascii="Times New Roman" w:hAnsi="Times New Roman" w:cs="Times New Roman"/>
        </w:rPr>
        <w:t>The Americans with Disabilities Act (ADA), passed in 1990, forbade discrimination in</w:t>
      </w:r>
      <w:r w:rsidR="001B4F93"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work and public places against people who were physically or mentally challenged.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368C">
        <w:rPr>
          <w:rFonts w:ascii="Times New Roman" w:hAnsi="Times New Roman" w:cs="Times New Roman"/>
          <w:b/>
          <w:bCs/>
        </w:rPr>
        <w:t xml:space="preserve">V. The 1992 Election </w:t>
      </w:r>
      <w:r w:rsidRPr="00E2368C">
        <w:rPr>
          <w:rFonts w:ascii="Times New Roman" w:hAnsi="Times New Roman" w:cs="Times New Roman"/>
          <w:i/>
          <w:iCs/>
        </w:rPr>
        <w:t>(page 1006)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A. </w:t>
      </w:r>
      <w:r w:rsidRPr="00E2368C">
        <w:rPr>
          <w:rFonts w:ascii="Times New Roman" w:hAnsi="Times New Roman" w:cs="Times New Roman"/>
        </w:rPr>
        <w:t>Bush won the Republican nomination for the 1992 presidential election.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B. </w:t>
      </w:r>
      <w:r w:rsidRPr="00E2368C">
        <w:rPr>
          <w:rFonts w:ascii="Times New Roman" w:hAnsi="Times New Roman" w:cs="Times New Roman"/>
        </w:rPr>
        <w:t>Democratic nominee, Governor Bill Clinton of Arkansas, promised to cut taxes and</w:t>
      </w:r>
      <w:r w:rsidR="001B4F93"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blamed Bush for the recession.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C. </w:t>
      </w:r>
      <w:r w:rsidRPr="00E2368C">
        <w:rPr>
          <w:rFonts w:ascii="Times New Roman" w:hAnsi="Times New Roman" w:cs="Times New Roman"/>
        </w:rPr>
        <w:t xml:space="preserve">Independent candidate </w:t>
      </w:r>
      <w:r w:rsidRPr="00E2368C">
        <w:rPr>
          <w:rFonts w:ascii="Times New Roman" w:hAnsi="Times New Roman" w:cs="Times New Roman"/>
          <w:b/>
          <w:bCs/>
        </w:rPr>
        <w:t>H</w:t>
      </w:r>
      <w:r w:rsidRPr="00E2368C">
        <w:rPr>
          <w:rFonts w:ascii="Times New Roman" w:hAnsi="Times New Roman" w:cs="Times New Roman"/>
        </w:rPr>
        <w:t xml:space="preserve">. </w:t>
      </w:r>
      <w:r w:rsidRPr="00E2368C">
        <w:rPr>
          <w:rFonts w:ascii="Times New Roman" w:hAnsi="Times New Roman" w:cs="Times New Roman"/>
          <w:b/>
          <w:bCs/>
        </w:rPr>
        <w:t xml:space="preserve">Ross Perot </w:t>
      </w:r>
      <w:r w:rsidRPr="00E2368C">
        <w:rPr>
          <w:rFonts w:ascii="Times New Roman" w:hAnsi="Times New Roman" w:cs="Times New Roman"/>
        </w:rPr>
        <w:t>caused quite a challenge. His no-nonsense</w:t>
      </w:r>
      <w:r w:rsidR="001B4F93"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 xml:space="preserve">approach appealed to many Americans. A </w:t>
      </w:r>
      <w:r w:rsidRPr="00E2368C">
        <w:rPr>
          <w:rFonts w:ascii="Times New Roman" w:hAnsi="Times New Roman" w:cs="Times New Roman"/>
          <w:b/>
          <w:bCs/>
        </w:rPr>
        <w:t xml:space="preserve">grassroots movement, </w:t>
      </w:r>
      <w:r w:rsidRPr="00E2368C">
        <w:rPr>
          <w:rFonts w:ascii="Times New Roman" w:hAnsi="Times New Roman" w:cs="Times New Roman"/>
        </w:rPr>
        <w:t>or groups of people</w:t>
      </w:r>
      <w:r w:rsidR="001B4F93"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organizing at the local level, put Perot on the ballot in all 50 states.</w:t>
      </w:r>
    </w:p>
    <w:p w:rsidR="00E2368C" w:rsidRPr="00E2368C" w:rsidRDefault="00E2368C" w:rsidP="00E2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68C">
        <w:rPr>
          <w:rFonts w:ascii="Times New Roman" w:hAnsi="Times New Roman" w:cs="Times New Roman"/>
          <w:b/>
          <w:bCs/>
        </w:rPr>
        <w:t xml:space="preserve">D. </w:t>
      </w:r>
      <w:r w:rsidRPr="00E2368C">
        <w:rPr>
          <w:rFonts w:ascii="Times New Roman" w:hAnsi="Times New Roman" w:cs="Times New Roman"/>
        </w:rPr>
        <w:t>Bill Clinton won the election with only 43 percent of the popular vote but 370 electoral</w:t>
      </w:r>
      <w:r w:rsidR="001B4F93">
        <w:rPr>
          <w:rFonts w:ascii="Times New Roman" w:hAnsi="Times New Roman" w:cs="Times New Roman"/>
        </w:rPr>
        <w:t xml:space="preserve"> </w:t>
      </w:r>
      <w:r w:rsidRPr="00E2368C">
        <w:rPr>
          <w:rFonts w:ascii="Times New Roman" w:hAnsi="Times New Roman" w:cs="Times New Roman"/>
        </w:rPr>
        <w:t>votes. The Democrats kept control of Congress.</w:t>
      </w:r>
    </w:p>
    <w:p w:rsidR="00F05ED4" w:rsidRPr="00E2368C" w:rsidRDefault="00F05ED4">
      <w:pPr>
        <w:rPr>
          <w:rFonts w:ascii="Times New Roman" w:hAnsi="Times New Roman" w:cs="Times New Roman"/>
        </w:rPr>
      </w:pPr>
    </w:p>
    <w:sectPr w:rsidR="00F05ED4" w:rsidRPr="00E2368C" w:rsidSect="00DF589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68C"/>
    <w:rsid w:val="00012819"/>
    <w:rsid w:val="00022705"/>
    <w:rsid w:val="00027E51"/>
    <w:rsid w:val="00041256"/>
    <w:rsid w:val="0004233E"/>
    <w:rsid w:val="000534FF"/>
    <w:rsid w:val="00057634"/>
    <w:rsid w:val="000619ED"/>
    <w:rsid w:val="00077974"/>
    <w:rsid w:val="00090D5D"/>
    <w:rsid w:val="000A5EBE"/>
    <w:rsid w:val="000B3C87"/>
    <w:rsid w:val="000C00C4"/>
    <w:rsid w:val="000E1A18"/>
    <w:rsid w:val="000E4747"/>
    <w:rsid w:val="000F31FB"/>
    <w:rsid w:val="000F38FF"/>
    <w:rsid w:val="000F3A94"/>
    <w:rsid w:val="000F6BDC"/>
    <w:rsid w:val="00107257"/>
    <w:rsid w:val="00125E03"/>
    <w:rsid w:val="00134736"/>
    <w:rsid w:val="001575E0"/>
    <w:rsid w:val="001661CF"/>
    <w:rsid w:val="00166AD2"/>
    <w:rsid w:val="00167919"/>
    <w:rsid w:val="001764E6"/>
    <w:rsid w:val="001B0265"/>
    <w:rsid w:val="001B4F93"/>
    <w:rsid w:val="001C16C3"/>
    <w:rsid w:val="001C43C6"/>
    <w:rsid w:val="001D06E1"/>
    <w:rsid w:val="001D1B8A"/>
    <w:rsid w:val="001E7A25"/>
    <w:rsid w:val="001F42DA"/>
    <w:rsid w:val="00201605"/>
    <w:rsid w:val="00205252"/>
    <w:rsid w:val="00207BFE"/>
    <w:rsid w:val="002115EF"/>
    <w:rsid w:val="002132C6"/>
    <w:rsid w:val="00224470"/>
    <w:rsid w:val="00224B37"/>
    <w:rsid w:val="002434A4"/>
    <w:rsid w:val="0024460D"/>
    <w:rsid w:val="00251F10"/>
    <w:rsid w:val="00253880"/>
    <w:rsid w:val="002543FE"/>
    <w:rsid w:val="002577AC"/>
    <w:rsid w:val="002600A8"/>
    <w:rsid w:val="0026051E"/>
    <w:rsid w:val="002635E4"/>
    <w:rsid w:val="00275B69"/>
    <w:rsid w:val="00277805"/>
    <w:rsid w:val="00277FAC"/>
    <w:rsid w:val="002800F5"/>
    <w:rsid w:val="00294E19"/>
    <w:rsid w:val="002A25E3"/>
    <w:rsid w:val="002A4B14"/>
    <w:rsid w:val="002B236B"/>
    <w:rsid w:val="002B7944"/>
    <w:rsid w:val="002C0597"/>
    <w:rsid w:val="002C661A"/>
    <w:rsid w:val="002E525F"/>
    <w:rsid w:val="002F25BD"/>
    <w:rsid w:val="003108C4"/>
    <w:rsid w:val="00313B3B"/>
    <w:rsid w:val="0032090C"/>
    <w:rsid w:val="00320ADA"/>
    <w:rsid w:val="003254F9"/>
    <w:rsid w:val="00326366"/>
    <w:rsid w:val="00326536"/>
    <w:rsid w:val="00341E4D"/>
    <w:rsid w:val="0035665B"/>
    <w:rsid w:val="00356857"/>
    <w:rsid w:val="003751BC"/>
    <w:rsid w:val="003931FC"/>
    <w:rsid w:val="00396A49"/>
    <w:rsid w:val="003A6681"/>
    <w:rsid w:val="003A7A50"/>
    <w:rsid w:val="003B03A5"/>
    <w:rsid w:val="003B23EA"/>
    <w:rsid w:val="003C7F25"/>
    <w:rsid w:val="003D2CEE"/>
    <w:rsid w:val="003E0601"/>
    <w:rsid w:val="003E177C"/>
    <w:rsid w:val="003E4537"/>
    <w:rsid w:val="003F1B26"/>
    <w:rsid w:val="003F579C"/>
    <w:rsid w:val="003F6065"/>
    <w:rsid w:val="004044CD"/>
    <w:rsid w:val="00407674"/>
    <w:rsid w:val="00413929"/>
    <w:rsid w:val="00414C79"/>
    <w:rsid w:val="0042208F"/>
    <w:rsid w:val="0044394F"/>
    <w:rsid w:val="004517B3"/>
    <w:rsid w:val="00452EF6"/>
    <w:rsid w:val="0045566A"/>
    <w:rsid w:val="00460C72"/>
    <w:rsid w:val="00475C8B"/>
    <w:rsid w:val="00476A48"/>
    <w:rsid w:val="004827CE"/>
    <w:rsid w:val="004C0461"/>
    <w:rsid w:val="004C5969"/>
    <w:rsid w:val="004C5FC2"/>
    <w:rsid w:val="00504592"/>
    <w:rsid w:val="00512211"/>
    <w:rsid w:val="005129FD"/>
    <w:rsid w:val="005316FA"/>
    <w:rsid w:val="00541B5D"/>
    <w:rsid w:val="00542D1F"/>
    <w:rsid w:val="00543481"/>
    <w:rsid w:val="00545B8D"/>
    <w:rsid w:val="00546E13"/>
    <w:rsid w:val="0056163E"/>
    <w:rsid w:val="005664C3"/>
    <w:rsid w:val="00566BE4"/>
    <w:rsid w:val="00571420"/>
    <w:rsid w:val="00573E9B"/>
    <w:rsid w:val="005808CE"/>
    <w:rsid w:val="00587AED"/>
    <w:rsid w:val="005C35C1"/>
    <w:rsid w:val="005D304B"/>
    <w:rsid w:val="005D5E02"/>
    <w:rsid w:val="005F41C8"/>
    <w:rsid w:val="00604C88"/>
    <w:rsid w:val="00621D00"/>
    <w:rsid w:val="00622E7B"/>
    <w:rsid w:val="006235F4"/>
    <w:rsid w:val="00632312"/>
    <w:rsid w:val="00643F57"/>
    <w:rsid w:val="0064423D"/>
    <w:rsid w:val="00645320"/>
    <w:rsid w:val="00650A12"/>
    <w:rsid w:val="00667004"/>
    <w:rsid w:val="00667033"/>
    <w:rsid w:val="00683A51"/>
    <w:rsid w:val="0069414E"/>
    <w:rsid w:val="006A78E0"/>
    <w:rsid w:val="006B25CF"/>
    <w:rsid w:val="006C15D0"/>
    <w:rsid w:val="006C2978"/>
    <w:rsid w:val="006C4A62"/>
    <w:rsid w:val="006C60C6"/>
    <w:rsid w:val="006D23D0"/>
    <w:rsid w:val="006D2988"/>
    <w:rsid w:val="006E4BB4"/>
    <w:rsid w:val="00702A3C"/>
    <w:rsid w:val="00703DD8"/>
    <w:rsid w:val="007046FB"/>
    <w:rsid w:val="00705F5E"/>
    <w:rsid w:val="00713A09"/>
    <w:rsid w:val="0071559C"/>
    <w:rsid w:val="00722554"/>
    <w:rsid w:val="007362F9"/>
    <w:rsid w:val="00753BD0"/>
    <w:rsid w:val="00755824"/>
    <w:rsid w:val="007662F6"/>
    <w:rsid w:val="0077280C"/>
    <w:rsid w:val="00775395"/>
    <w:rsid w:val="00781125"/>
    <w:rsid w:val="00781218"/>
    <w:rsid w:val="007866DC"/>
    <w:rsid w:val="00786D8B"/>
    <w:rsid w:val="00790C21"/>
    <w:rsid w:val="0079121C"/>
    <w:rsid w:val="007924D3"/>
    <w:rsid w:val="00796640"/>
    <w:rsid w:val="00796B4A"/>
    <w:rsid w:val="007B1CBA"/>
    <w:rsid w:val="007B71E8"/>
    <w:rsid w:val="007B784E"/>
    <w:rsid w:val="007C2038"/>
    <w:rsid w:val="007C7CC4"/>
    <w:rsid w:val="007D19A6"/>
    <w:rsid w:val="007D42E2"/>
    <w:rsid w:val="007E0072"/>
    <w:rsid w:val="007E0A8B"/>
    <w:rsid w:val="007E200C"/>
    <w:rsid w:val="007F0161"/>
    <w:rsid w:val="00806B30"/>
    <w:rsid w:val="00820FEA"/>
    <w:rsid w:val="00825EB4"/>
    <w:rsid w:val="00835D5D"/>
    <w:rsid w:val="008426DE"/>
    <w:rsid w:val="00845471"/>
    <w:rsid w:val="00852FBC"/>
    <w:rsid w:val="00854B65"/>
    <w:rsid w:val="008632F9"/>
    <w:rsid w:val="00893725"/>
    <w:rsid w:val="008A2B56"/>
    <w:rsid w:val="008A40E6"/>
    <w:rsid w:val="008B103E"/>
    <w:rsid w:val="008C1B03"/>
    <w:rsid w:val="008C506A"/>
    <w:rsid w:val="008D3389"/>
    <w:rsid w:val="008D58BF"/>
    <w:rsid w:val="008E3FF3"/>
    <w:rsid w:val="008E58FB"/>
    <w:rsid w:val="008E747E"/>
    <w:rsid w:val="008F2692"/>
    <w:rsid w:val="008F620B"/>
    <w:rsid w:val="009123C7"/>
    <w:rsid w:val="00912A65"/>
    <w:rsid w:val="009207CE"/>
    <w:rsid w:val="0092503D"/>
    <w:rsid w:val="009407E3"/>
    <w:rsid w:val="009418F8"/>
    <w:rsid w:val="00943DD6"/>
    <w:rsid w:val="00946450"/>
    <w:rsid w:val="00953376"/>
    <w:rsid w:val="009553DF"/>
    <w:rsid w:val="00962E15"/>
    <w:rsid w:val="00974B81"/>
    <w:rsid w:val="009A0139"/>
    <w:rsid w:val="009A4067"/>
    <w:rsid w:val="009C428F"/>
    <w:rsid w:val="009D1C87"/>
    <w:rsid w:val="009E049D"/>
    <w:rsid w:val="009E2069"/>
    <w:rsid w:val="009F07DF"/>
    <w:rsid w:val="009F719D"/>
    <w:rsid w:val="00A01385"/>
    <w:rsid w:val="00A01CCE"/>
    <w:rsid w:val="00A079A5"/>
    <w:rsid w:val="00A105B8"/>
    <w:rsid w:val="00A10D31"/>
    <w:rsid w:val="00A115A7"/>
    <w:rsid w:val="00A14362"/>
    <w:rsid w:val="00A16080"/>
    <w:rsid w:val="00A1632C"/>
    <w:rsid w:val="00A2158E"/>
    <w:rsid w:val="00A2181D"/>
    <w:rsid w:val="00A23AE7"/>
    <w:rsid w:val="00A55711"/>
    <w:rsid w:val="00A60006"/>
    <w:rsid w:val="00A67052"/>
    <w:rsid w:val="00A7021D"/>
    <w:rsid w:val="00A70EF9"/>
    <w:rsid w:val="00A8184C"/>
    <w:rsid w:val="00A91A98"/>
    <w:rsid w:val="00A93FBB"/>
    <w:rsid w:val="00AA41DC"/>
    <w:rsid w:val="00AC572B"/>
    <w:rsid w:val="00AD4844"/>
    <w:rsid w:val="00AE14F4"/>
    <w:rsid w:val="00AE1703"/>
    <w:rsid w:val="00AE67A3"/>
    <w:rsid w:val="00AF191E"/>
    <w:rsid w:val="00AF6B62"/>
    <w:rsid w:val="00B0180E"/>
    <w:rsid w:val="00B22FC5"/>
    <w:rsid w:val="00B3183A"/>
    <w:rsid w:val="00B3452D"/>
    <w:rsid w:val="00B404A7"/>
    <w:rsid w:val="00B501C8"/>
    <w:rsid w:val="00B575E6"/>
    <w:rsid w:val="00B667FE"/>
    <w:rsid w:val="00B676AC"/>
    <w:rsid w:val="00B75239"/>
    <w:rsid w:val="00B84989"/>
    <w:rsid w:val="00B90C1D"/>
    <w:rsid w:val="00B94426"/>
    <w:rsid w:val="00BA12BD"/>
    <w:rsid w:val="00BB2477"/>
    <w:rsid w:val="00BB3A75"/>
    <w:rsid w:val="00BC0475"/>
    <w:rsid w:val="00BC1226"/>
    <w:rsid w:val="00BD1231"/>
    <w:rsid w:val="00BD1443"/>
    <w:rsid w:val="00BD52F8"/>
    <w:rsid w:val="00BD5F2D"/>
    <w:rsid w:val="00BD6073"/>
    <w:rsid w:val="00BD75CD"/>
    <w:rsid w:val="00BE27B8"/>
    <w:rsid w:val="00BE6524"/>
    <w:rsid w:val="00BF653C"/>
    <w:rsid w:val="00C00AE3"/>
    <w:rsid w:val="00C34D18"/>
    <w:rsid w:val="00C362FA"/>
    <w:rsid w:val="00C37D5E"/>
    <w:rsid w:val="00C509B3"/>
    <w:rsid w:val="00C51F88"/>
    <w:rsid w:val="00C639AA"/>
    <w:rsid w:val="00C66FEC"/>
    <w:rsid w:val="00C679C8"/>
    <w:rsid w:val="00C67F79"/>
    <w:rsid w:val="00C875B0"/>
    <w:rsid w:val="00C92948"/>
    <w:rsid w:val="00CA0520"/>
    <w:rsid w:val="00CA686A"/>
    <w:rsid w:val="00CA7C0B"/>
    <w:rsid w:val="00CC43BE"/>
    <w:rsid w:val="00CF6437"/>
    <w:rsid w:val="00D03A84"/>
    <w:rsid w:val="00D06EF4"/>
    <w:rsid w:val="00D11E98"/>
    <w:rsid w:val="00D176A4"/>
    <w:rsid w:val="00D31005"/>
    <w:rsid w:val="00D51397"/>
    <w:rsid w:val="00D516B4"/>
    <w:rsid w:val="00D55D97"/>
    <w:rsid w:val="00D625D2"/>
    <w:rsid w:val="00D70E1B"/>
    <w:rsid w:val="00D747CE"/>
    <w:rsid w:val="00D772C9"/>
    <w:rsid w:val="00DA62E6"/>
    <w:rsid w:val="00DB0062"/>
    <w:rsid w:val="00DF1C89"/>
    <w:rsid w:val="00DF2CAA"/>
    <w:rsid w:val="00E0414F"/>
    <w:rsid w:val="00E2009F"/>
    <w:rsid w:val="00E2368C"/>
    <w:rsid w:val="00E24243"/>
    <w:rsid w:val="00E36F86"/>
    <w:rsid w:val="00E37BC8"/>
    <w:rsid w:val="00E53A55"/>
    <w:rsid w:val="00E55C3B"/>
    <w:rsid w:val="00E65E94"/>
    <w:rsid w:val="00E771CD"/>
    <w:rsid w:val="00E96CB1"/>
    <w:rsid w:val="00EA77DC"/>
    <w:rsid w:val="00EB43F4"/>
    <w:rsid w:val="00ED733F"/>
    <w:rsid w:val="00EE2265"/>
    <w:rsid w:val="00EF015D"/>
    <w:rsid w:val="00EF3415"/>
    <w:rsid w:val="00F05ED4"/>
    <w:rsid w:val="00F0731F"/>
    <w:rsid w:val="00F14E0E"/>
    <w:rsid w:val="00F15B46"/>
    <w:rsid w:val="00F23B83"/>
    <w:rsid w:val="00F25096"/>
    <w:rsid w:val="00F27115"/>
    <w:rsid w:val="00F338B6"/>
    <w:rsid w:val="00F402DA"/>
    <w:rsid w:val="00F6298D"/>
    <w:rsid w:val="00F72455"/>
    <w:rsid w:val="00F7475F"/>
    <w:rsid w:val="00F8115B"/>
    <w:rsid w:val="00F93EE1"/>
    <w:rsid w:val="00F94C6E"/>
    <w:rsid w:val="00F94CC1"/>
    <w:rsid w:val="00F97B05"/>
    <w:rsid w:val="00FA2551"/>
    <w:rsid w:val="00FD24FD"/>
    <w:rsid w:val="00FD2F39"/>
    <w:rsid w:val="00FF4A6A"/>
    <w:rsid w:val="00FF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kboyd</dc:creator>
  <cp:keywords/>
  <dc:description/>
  <cp:lastModifiedBy>Owner</cp:lastModifiedBy>
  <cp:revision>6</cp:revision>
  <dcterms:created xsi:type="dcterms:W3CDTF">2011-04-29T19:04:00Z</dcterms:created>
  <dcterms:modified xsi:type="dcterms:W3CDTF">2011-05-01T17:58:00Z</dcterms:modified>
</cp:coreProperties>
</file>